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Elettorale e Leva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Elettorale: rilascio tessera elettorale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Leva: Variazioni liste di leva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Elettorale: iscrizione nell'albo degli scrutatori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Elettorale: revisione semestrale liste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Elettorale: revisione dinamica liste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Elettorale: aggiornamento Albo scrutatori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Elettorale: iscrizione nell'albo dei Presidenti di seggio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Elettorale: aggiornamento Albo Presidenti di seggio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Elettorale: iscrizione nell'albo dei Giudici Popolari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Elettorale: aggiornamento Albo Giudici Popolari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Elettorale: supporto commissioni elettorali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Elettorale: autorizzazione al voto fuori sezione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Elettorale: voto assistito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Anagrafe, stato civile e servizio elettorale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Elettorale: voto domiciliare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Elettorale e Leva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